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5ED5" w14:textId="77777777" w:rsidR="00392890" w:rsidRPr="00F62824" w:rsidRDefault="00392890" w:rsidP="00F62824">
      <w:pPr>
        <w:pStyle w:val="Header"/>
        <w:tabs>
          <w:tab w:val="clear" w:pos="4320"/>
          <w:tab w:val="clear" w:pos="8640"/>
        </w:tabs>
        <w:spacing w:after="360"/>
        <w:jc w:val="both"/>
        <w:rPr>
          <w:i/>
          <w:iCs/>
        </w:rPr>
      </w:pPr>
      <w:r w:rsidRPr="00F62824">
        <w:rPr>
          <w:i/>
          <w:iCs/>
        </w:rPr>
        <w:t xml:space="preserve">This form should be filled in for all graduate students in programs with thesis to replace the </w:t>
      </w:r>
      <w:r w:rsidR="00484D39" w:rsidRPr="00F62824">
        <w:rPr>
          <w:i/>
          <w:iCs/>
        </w:rPr>
        <w:t>student advisor, once the t</w:t>
      </w:r>
      <w:r w:rsidRPr="00F62824">
        <w:rPr>
          <w:i/>
          <w:iCs/>
        </w:rPr>
        <w:t xml:space="preserve">hesis </w:t>
      </w:r>
      <w:r w:rsidR="00484D39" w:rsidRPr="00F62824">
        <w:rPr>
          <w:i/>
          <w:iCs/>
        </w:rPr>
        <w:t>s</w:t>
      </w:r>
      <w:r w:rsidRPr="00F62824">
        <w:rPr>
          <w:i/>
          <w:iCs/>
        </w:rPr>
        <w:t xml:space="preserve">upervisor has been decided on. For the change of a thesis supervisor/co-supervisor please use the relevant forms available on IGSR web page. </w:t>
      </w:r>
    </w:p>
    <w:p w14:paraId="09885ED6" w14:textId="77777777" w:rsidR="00392890" w:rsidRDefault="00F62824" w:rsidP="005E00E7">
      <w:pPr>
        <w:spacing w:after="100"/>
        <w:rPr>
          <w:b/>
          <w:sz w:val="18"/>
        </w:rPr>
      </w:pPr>
      <w:r>
        <w:rPr>
          <w:b/>
          <w:sz w:val="18"/>
        </w:rPr>
        <w:t xml:space="preserve">Part I. </w:t>
      </w:r>
      <w:r w:rsidR="00392890" w:rsidRPr="00831DF7">
        <w:rPr>
          <w:b/>
          <w:sz w:val="18"/>
        </w:rPr>
        <w:t xml:space="preserve">Student 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17"/>
        <w:gridCol w:w="1829"/>
        <w:gridCol w:w="1650"/>
        <w:gridCol w:w="887"/>
        <w:gridCol w:w="15"/>
        <w:gridCol w:w="1225"/>
        <w:gridCol w:w="901"/>
        <w:gridCol w:w="992"/>
        <w:gridCol w:w="1523"/>
      </w:tblGrid>
      <w:tr w:rsidR="00EF48F3" w:rsidRPr="00831DF7" w14:paraId="09885EE4" w14:textId="77777777" w:rsidTr="000079A2">
        <w:trPr>
          <w:cantSplit/>
          <w:trHeight w:val="510"/>
        </w:trPr>
        <w:tc>
          <w:tcPr>
            <w:tcW w:w="1493" w:type="dxa"/>
            <w:tcBorders>
              <w:bottom w:val="nil"/>
            </w:tcBorders>
            <w:shd w:val="clear" w:color="000000" w:fill="D9D9D9"/>
            <w:vAlign w:val="center"/>
          </w:tcPr>
          <w:p w14:paraId="09885ED7" w14:textId="77777777" w:rsidR="00EF48F3" w:rsidRPr="00831DF7" w:rsidRDefault="00EF48F3" w:rsidP="005D7B9A">
            <w:r w:rsidRPr="00831DF7">
              <w:t>Student No</w:t>
            </w:r>
            <w:r w:rsidR="00F62824">
              <w:t>.</w:t>
            </w:r>
          </w:p>
        </w:tc>
        <w:tc>
          <w:tcPr>
            <w:tcW w:w="36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62824" w14:paraId="09885EE0" w14:textId="77777777" w:rsidTr="007836F0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09885ED8" w14:textId="77777777" w:rsidR="00F62824" w:rsidRDefault="00F62824" w:rsidP="00F6282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9" w14:textId="77777777" w:rsidR="00F62824" w:rsidRDefault="00F62824" w:rsidP="00F6282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A" w14:textId="77777777" w:rsidR="00F62824" w:rsidRDefault="00F62824" w:rsidP="00F6282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B" w14:textId="77777777" w:rsidR="00F62824" w:rsidRDefault="00F62824" w:rsidP="00F6282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C" w14:textId="77777777" w:rsidR="00F62824" w:rsidRDefault="00F62824" w:rsidP="00F6282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D" w14:textId="77777777" w:rsidR="00F62824" w:rsidRDefault="00F62824" w:rsidP="00F6282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E" w14:textId="77777777" w:rsidR="00F62824" w:rsidRDefault="00F62824" w:rsidP="00F6282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9885EDF" w14:textId="77777777" w:rsidR="00F62824" w:rsidRDefault="00F62824" w:rsidP="00F62824">
                  <w:pPr>
                    <w:jc w:val="center"/>
                  </w:pPr>
                </w:p>
              </w:tc>
            </w:tr>
          </w:tbl>
          <w:p w14:paraId="09885EE1" w14:textId="77777777" w:rsidR="00EF48F3" w:rsidRPr="00831DF7" w:rsidRDefault="00EF48F3" w:rsidP="00EF48F3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  <w:shd w:val="clear" w:color="000000" w:fill="D9D9D9"/>
            <w:vAlign w:val="center"/>
          </w:tcPr>
          <w:p w14:paraId="09885EE2" w14:textId="77777777" w:rsidR="00EF48F3" w:rsidRPr="00831DF7" w:rsidRDefault="00734CB1" w:rsidP="005D7B9A">
            <w:r>
              <w:t xml:space="preserve">Student’s </w:t>
            </w:r>
            <w:r w:rsidR="00EF48F3" w:rsidRPr="00831DF7">
              <w:t>Name</w:t>
            </w:r>
          </w:p>
        </w:tc>
        <w:tc>
          <w:tcPr>
            <w:tcW w:w="4656" w:type="dxa"/>
            <w:gridSpan w:val="5"/>
            <w:tcBorders>
              <w:bottom w:val="nil"/>
            </w:tcBorders>
            <w:shd w:val="clear" w:color="000000" w:fill="FFFFFF"/>
            <w:vAlign w:val="center"/>
          </w:tcPr>
          <w:p w14:paraId="09885EE3" w14:textId="77777777" w:rsidR="00EF48F3" w:rsidRPr="00831DF7" w:rsidRDefault="00EF48F3" w:rsidP="000079A2"/>
        </w:tc>
      </w:tr>
      <w:tr w:rsidR="00EF48F3" w:rsidRPr="00831DF7" w14:paraId="09885EE7" w14:textId="77777777" w:rsidTr="00ED3723">
        <w:trPr>
          <w:cantSplit/>
          <w:trHeight w:val="283"/>
        </w:trPr>
        <w:tc>
          <w:tcPr>
            <w:tcW w:w="3539" w:type="dxa"/>
            <w:gridSpan w:val="3"/>
            <w:tcBorders>
              <w:bottom w:val="nil"/>
            </w:tcBorders>
            <w:shd w:val="pct15" w:color="000000" w:fill="FFFFFF"/>
            <w:vAlign w:val="center"/>
          </w:tcPr>
          <w:p w14:paraId="09885EE5" w14:textId="77777777" w:rsidR="00EF48F3" w:rsidRPr="00831DF7" w:rsidRDefault="00EF48F3">
            <w:pPr>
              <w:jc w:val="center"/>
            </w:pPr>
            <w:r w:rsidRPr="00831DF7">
              <w:t>Program</w:t>
            </w:r>
            <w:r w:rsidR="00F62824">
              <w:t xml:space="preserve"> Type</w:t>
            </w:r>
          </w:p>
        </w:tc>
        <w:tc>
          <w:tcPr>
            <w:tcW w:w="7193" w:type="dxa"/>
            <w:gridSpan w:val="7"/>
            <w:shd w:val="pct15" w:color="000000" w:fill="FFFFFF"/>
            <w:vAlign w:val="center"/>
          </w:tcPr>
          <w:p w14:paraId="09885EE6" w14:textId="77777777" w:rsidR="00EF48F3" w:rsidRPr="00831DF7" w:rsidRDefault="00EF48F3">
            <w:pPr>
              <w:jc w:val="center"/>
            </w:pPr>
            <w:r w:rsidRPr="00831DF7">
              <w:t xml:space="preserve">Academic Year and Semester </w:t>
            </w:r>
          </w:p>
        </w:tc>
      </w:tr>
      <w:tr w:rsidR="005E00E7" w:rsidRPr="00831DF7" w14:paraId="09885EEF" w14:textId="77777777" w:rsidTr="000079A2">
        <w:trPr>
          <w:cantSplit/>
          <w:trHeight w:val="510"/>
        </w:trPr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14:paraId="09885EE8" w14:textId="77777777" w:rsidR="005E00E7" w:rsidRPr="00892F08" w:rsidRDefault="00C223AC" w:rsidP="00ED3723">
            <w:pPr>
              <w:ind w:right="-99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E00E7" w:rsidRPr="00CF66D3">
              <w:rPr>
                <w:rFonts w:asciiTheme="minorBidi" w:hAnsiTheme="minorBidi" w:cstheme="minorBidi"/>
                <w:position w:val="8"/>
                <w:szCs w:val="16"/>
              </w:rPr>
              <w:t>Master's</w:t>
            </w:r>
          </w:p>
        </w:tc>
        <w:tc>
          <w:tcPr>
            <w:tcW w:w="1829" w:type="dxa"/>
            <w:tcBorders>
              <w:left w:val="nil"/>
            </w:tcBorders>
            <w:vAlign w:val="center"/>
          </w:tcPr>
          <w:p w14:paraId="09885EE9" w14:textId="77777777" w:rsidR="005E00E7" w:rsidRPr="00892F08" w:rsidRDefault="00C223AC" w:rsidP="00ED3723">
            <w:pPr>
              <w:ind w:right="-259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E00E7" w:rsidRPr="00CF66D3">
              <w:rPr>
                <w:rFonts w:asciiTheme="minorBidi" w:hAnsiTheme="minorBidi" w:cstheme="minorBidi"/>
                <w:position w:val="8"/>
                <w:szCs w:val="16"/>
              </w:rPr>
              <w:t>Ph.D.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09885EEA" w14:textId="77777777" w:rsidR="005E00E7" w:rsidRPr="00831DF7" w:rsidRDefault="005E00E7" w:rsidP="005E00E7">
            <w:r w:rsidRPr="00831DF7">
              <w:t>Academic Year</w:t>
            </w:r>
          </w:p>
        </w:tc>
        <w:tc>
          <w:tcPr>
            <w:tcW w:w="2127" w:type="dxa"/>
            <w:gridSpan w:val="3"/>
            <w:vAlign w:val="center"/>
          </w:tcPr>
          <w:p w14:paraId="09885EEB" w14:textId="77777777" w:rsidR="005E00E7" w:rsidRPr="00831DF7" w:rsidRDefault="000079A2" w:rsidP="000079A2">
            <w:pPr>
              <w:ind w:left="-57" w:right="-52"/>
              <w:jc w:val="center"/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Cs w:val="16"/>
                </w:rPr>
                <w:id w:val="1504938681"/>
                <w:placeholder>
                  <w:docPart w:val="EED0617ADB564C0DAE8D3BB7B0429173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  <w:color w:val="auto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Cs w:val="16"/>
                </w:rPr>
                <w:id w:val="-161708311"/>
                <w:placeholder>
                  <w:docPart w:val="DD595B97250E472886511FD7C258C482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  <w:color w:val="auto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901" w:type="dxa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09885EEC" w14:textId="77777777" w:rsidR="005E00E7" w:rsidRPr="00831DF7" w:rsidRDefault="005E00E7" w:rsidP="005E00E7">
            <w:r w:rsidRPr="00831DF7">
              <w:t>Semester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9885EED" w14:textId="77777777" w:rsidR="005E00E7" w:rsidRPr="00892F08" w:rsidRDefault="00C223AC" w:rsidP="005E00E7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893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E00E7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14:paraId="09885EEE" w14:textId="77777777" w:rsidR="005E00E7" w:rsidRPr="00892F08" w:rsidRDefault="00C223AC" w:rsidP="005E00E7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67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E00E7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  <w:tr w:rsidR="00EF48F3" w:rsidRPr="00831DF7" w14:paraId="09885EF6" w14:textId="77777777" w:rsidTr="00734CB1">
        <w:trPr>
          <w:cantSplit/>
          <w:trHeight w:val="510"/>
        </w:trPr>
        <w:tc>
          <w:tcPr>
            <w:tcW w:w="1493" w:type="dxa"/>
            <w:shd w:val="pct15" w:color="000000" w:fill="FFFFFF"/>
            <w:vAlign w:val="center"/>
          </w:tcPr>
          <w:p w14:paraId="09885EF0" w14:textId="77777777" w:rsidR="00EF48F3" w:rsidRPr="00831DF7" w:rsidRDefault="00EF48F3">
            <w:r w:rsidRPr="00831DF7">
              <w:t>Department</w:t>
            </w:r>
          </w:p>
        </w:tc>
        <w:tc>
          <w:tcPr>
            <w:tcW w:w="3696" w:type="dxa"/>
            <w:gridSpan w:val="3"/>
            <w:vAlign w:val="center"/>
          </w:tcPr>
          <w:p w14:paraId="09885EF1" w14:textId="77777777" w:rsidR="00EF48F3" w:rsidRPr="00831DF7" w:rsidRDefault="00EF48F3"/>
        </w:tc>
        <w:tc>
          <w:tcPr>
            <w:tcW w:w="902" w:type="dxa"/>
            <w:gridSpan w:val="2"/>
            <w:shd w:val="pct15" w:color="000000" w:fill="FFFFFF"/>
            <w:vAlign w:val="center"/>
          </w:tcPr>
          <w:p w14:paraId="09885EF2" w14:textId="77777777" w:rsidR="00EF48F3" w:rsidRPr="00831DF7" w:rsidRDefault="00EF48F3">
            <w:r w:rsidRPr="00831DF7">
              <w:t>Signature</w:t>
            </w:r>
          </w:p>
        </w:tc>
        <w:tc>
          <w:tcPr>
            <w:tcW w:w="2126" w:type="dxa"/>
            <w:gridSpan w:val="2"/>
            <w:vAlign w:val="center"/>
          </w:tcPr>
          <w:p w14:paraId="09885EF3" w14:textId="77777777" w:rsidR="00EF48F3" w:rsidRPr="00831DF7" w:rsidRDefault="00EF48F3"/>
        </w:tc>
        <w:tc>
          <w:tcPr>
            <w:tcW w:w="992" w:type="dxa"/>
            <w:shd w:val="pct15" w:color="000000" w:fill="FFFFFF"/>
            <w:vAlign w:val="center"/>
          </w:tcPr>
          <w:p w14:paraId="09885EF4" w14:textId="77777777" w:rsidR="00EF48F3" w:rsidRPr="00831DF7" w:rsidRDefault="00EF48F3">
            <w:r w:rsidRPr="00831DF7">
              <w:t>Date</w:t>
            </w:r>
          </w:p>
        </w:tc>
        <w:tc>
          <w:tcPr>
            <w:tcW w:w="1523" w:type="dxa"/>
            <w:vAlign w:val="center"/>
          </w:tcPr>
          <w:p w14:paraId="09885EF5" w14:textId="77777777" w:rsidR="00EF48F3" w:rsidRPr="00831DF7" w:rsidRDefault="00EF48F3"/>
        </w:tc>
      </w:tr>
    </w:tbl>
    <w:p w14:paraId="09885EF7" w14:textId="77777777" w:rsidR="00392890" w:rsidRPr="00831DF7" w:rsidRDefault="00F62824" w:rsidP="00EE1485">
      <w:pPr>
        <w:keepNext/>
        <w:spacing w:before="360" w:after="100"/>
      </w:pPr>
      <w:r>
        <w:rPr>
          <w:b/>
          <w:sz w:val="18"/>
        </w:rPr>
        <w:t xml:space="preserve">Part II. </w:t>
      </w:r>
      <w:r w:rsidR="00392890" w:rsidRPr="00831DF7">
        <w:rPr>
          <w:b/>
          <w:sz w:val="18"/>
        </w:rPr>
        <w:t>Thesis Supervisor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645"/>
        <w:gridCol w:w="1051"/>
        <w:gridCol w:w="910"/>
        <w:gridCol w:w="842"/>
        <w:gridCol w:w="1276"/>
        <w:gridCol w:w="709"/>
        <w:gridCol w:w="283"/>
        <w:gridCol w:w="1495"/>
      </w:tblGrid>
      <w:tr w:rsidR="00A944F9" w:rsidRPr="00831DF7" w14:paraId="09885EFE" w14:textId="77777777" w:rsidTr="00734CB1">
        <w:trPr>
          <w:cantSplit/>
          <w:trHeight w:val="510"/>
        </w:trPr>
        <w:tc>
          <w:tcPr>
            <w:tcW w:w="1493" w:type="dxa"/>
            <w:shd w:val="pct15" w:color="000000" w:fill="FFFFFF"/>
            <w:vAlign w:val="center"/>
          </w:tcPr>
          <w:p w14:paraId="09885EF8" w14:textId="77777777" w:rsidR="00A944F9" w:rsidRPr="00831DF7" w:rsidRDefault="00A944F9" w:rsidP="00EE1485">
            <w:pPr>
              <w:keepNext/>
            </w:pPr>
            <w:r w:rsidRPr="00831DF7">
              <w:t>Supervisor</w:t>
            </w:r>
            <w:r w:rsidR="00734CB1">
              <w:t>’s</w:t>
            </w:r>
            <w:r w:rsidRPr="00831DF7">
              <w:t xml:space="preserve"> Name </w:t>
            </w:r>
          </w:p>
        </w:tc>
        <w:tc>
          <w:tcPr>
            <w:tcW w:w="2645" w:type="dxa"/>
            <w:vAlign w:val="center"/>
          </w:tcPr>
          <w:p w14:paraId="09885EF9" w14:textId="77777777" w:rsidR="00A944F9" w:rsidRPr="00831DF7" w:rsidRDefault="00A944F9" w:rsidP="00EE1485">
            <w:pPr>
              <w:keepNext/>
            </w:pPr>
          </w:p>
        </w:tc>
        <w:tc>
          <w:tcPr>
            <w:tcW w:w="1051" w:type="dxa"/>
            <w:tcBorders>
              <w:right w:val="nil"/>
            </w:tcBorders>
            <w:shd w:val="pct15" w:color="000000" w:fill="FFFFFF"/>
            <w:vAlign w:val="center"/>
          </w:tcPr>
          <w:p w14:paraId="09885EFA" w14:textId="77777777" w:rsidR="00A944F9" w:rsidRPr="00831DF7" w:rsidRDefault="00A944F9" w:rsidP="00EE1485">
            <w:pPr>
              <w:keepNext/>
            </w:pPr>
            <w:r w:rsidRPr="00831DF7">
              <w:t>Title</w:t>
            </w:r>
          </w:p>
        </w:tc>
        <w:tc>
          <w:tcPr>
            <w:tcW w:w="1752" w:type="dxa"/>
            <w:gridSpan w:val="2"/>
            <w:tcBorders>
              <w:right w:val="nil"/>
            </w:tcBorders>
            <w:vAlign w:val="center"/>
          </w:tcPr>
          <w:p w14:paraId="09885EFB" w14:textId="77777777" w:rsidR="00A944F9" w:rsidRPr="00892F08" w:rsidRDefault="00C223AC" w:rsidP="00EE1485">
            <w:pPr>
              <w:keepNext/>
              <w:ind w:right="-250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0870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F9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944F9">
              <w:rPr>
                <w:rFonts w:asciiTheme="minorBidi" w:hAnsiTheme="minorBidi" w:cstheme="minorBidi"/>
                <w:position w:val="8"/>
                <w:szCs w:val="16"/>
              </w:rPr>
              <w:t>Asst. Prof. Dr.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09885EFC" w14:textId="77777777" w:rsidR="00A944F9" w:rsidRPr="00892F08" w:rsidRDefault="00C223AC" w:rsidP="00EE1485">
            <w:pPr>
              <w:keepNext/>
              <w:ind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5794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F9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944F9">
              <w:rPr>
                <w:rFonts w:asciiTheme="minorBidi" w:hAnsiTheme="minorBidi" w:cstheme="minorBidi"/>
                <w:position w:val="8"/>
                <w:szCs w:val="16"/>
              </w:rPr>
              <w:t>Assoc. Prof. Dr.</w:t>
            </w:r>
          </w:p>
        </w:tc>
        <w:tc>
          <w:tcPr>
            <w:tcW w:w="1778" w:type="dxa"/>
            <w:gridSpan w:val="2"/>
            <w:tcBorders>
              <w:left w:val="nil"/>
            </w:tcBorders>
            <w:vAlign w:val="center"/>
          </w:tcPr>
          <w:p w14:paraId="09885EFD" w14:textId="77777777" w:rsidR="00A944F9" w:rsidRPr="00892F08" w:rsidRDefault="00C223AC" w:rsidP="00EE1485">
            <w:pPr>
              <w:keepNext/>
              <w:ind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9256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F9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944F9">
              <w:rPr>
                <w:rFonts w:asciiTheme="minorBidi" w:hAnsiTheme="minorBidi" w:cstheme="minorBidi"/>
                <w:position w:val="8"/>
                <w:szCs w:val="16"/>
              </w:rPr>
              <w:t>Prof. Dr</w:t>
            </w:r>
            <w:r w:rsidR="00685405">
              <w:rPr>
                <w:rFonts w:asciiTheme="minorBidi" w:hAnsiTheme="minorBidi" w:cstheme="minorBidi"/>
                <w:position w:val="8"/>
                <w:szCs w:val="16"/>
              </w:rPr>
              <w:t>.</w:t>
            </w:r>
          </w:p>
        </w:tc>
      </w:tr>
      <w:tr w:rsidR="00407087" w:rsidRPr="00831DF7" w14:paraId="09885F05" w14:textId="77777777" w:rsidTr="0027615D">
        <w:trPr>
          <w:cantSplit/>
          <w:trHeight w:val="510"/>
        </w:trPr>
        <w:tc>
          <w:tcPr>
            <w:tcW w:w="1493" w:type="dxa"/>
            <w:shd w:val="pct15" w:color="000000" w:fill="FFFFFF"/>
            <w:vAlign w:val="center"/>
          </w:tcPr>
          <w:p w14:paraId="09885EFF" w14:textId="77777777" w:rsidR="00407087" w:rsidRPr="00831DF7" w:rsidRDefault="00407087">
            <w:r w:rsidRPr="00831DF7">
              <w:t>Department</w:t>
            </w:r>
          </w:p>
        </w:tc>
        <w:tc>
          <w:tcPr>
            <w:tcW w:w="3696" w:type="dxa"/>
            <w:gridSpan w:val="2"/>
            <w:vAlign w:val="center"/>
          </w:tcPr>
          <w:p w14:paraId="09885F00" w14:textId="77777777" w:rsidR="00407087" w:rsidRPr="00831DF7" w:rsidRDefault="00407087" w:rsidP="00407087"/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09885F01" w14:textId="77777777" w:rsidR="00407087" w:rsidRPr="00831DF7" w:rsidRDefault="00407087">
            <w:r>
              <w:t>Signature</w:t>
            </w:r>
          </w:p>
        </w:tc>
        <w:tc>
          <w:tcPr>
            <w:tcW w:w="2118" w:type="dxa"/>
            <w:gridSpan w:val="2"/>
            <w:vAlign w:val="center"/>
          </w:tcPr>
          <w:p w14:paraId="09885F02" w14:textId="77777777" w:rsidR="00407087" w:rsidRPr="00831DF7" w:rsidRDefault="00407087"/>
        </w:tc>
        <w:tc>
          <w:tcPr>
            <w:tcW w:w="992" w:type="dxa"/>
            <w:gridSpan w:val="2"/>
            <w:shd w:val="pct15" w:color="000000" w:fill="FFFFFF"/>
            <w:vAlign w:val="center"/>
          </w:tcPr>
          <w:p w14:paraId="09885F03" w14:textId="77777777" w:rsidR="00407087" w:rsidRPr="00831DF7" w:rsidRDefault="00407087">
            <w:r w:rsidRPr="00831DF7">
              <w:t>Date</w:t>
            </w:r>
          </w:p>
        </w:tc>
        <w:tc>
          <w:tcPr>
            <w:tcW w:w="1495" w:type="dxa"/>
            <w:vAlign w:val="center"/>
          </w:tcPr>
          <w:p w14:paraId="09885F04" w14:textId="77777777" w:rsidR="00407087" w:rsidRPr="00831DF7" w:rsidRDefault="00407087"/>
        </w:tc>
      </w:tr>
    </w:tbl>
    <w:p w14:paraId="09885F06" w14:textId="77777777" w:rsidR="00392890" w:rsidRPr="00831DF7" w:rsidRDefault="00F62824" w:rsidP="00EE1485">
      <w:pPr>
        <w:keepNext/>
        <w:spacing w:before="360" w:after="100"/>
      </w:pPr>
      <w:r>
        <w:rPr>
          <w:b/>
          <w:sz w:val="18"/>
        </w:rPr>
        <w:t xml:space="preserve">Part III. </w:t>
      </w:r>
      <w:r w:rsidR="00392890" w:rsidRPr="00831DF7">
        <w:rPr>
          <w:b/>
          <w:sz w:val="18"/>
        </w:rPr>
        <w:t>Co-Supervisor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633"/>
        <w:gridCol w:w="1100"/>
        <w:gridCol w:w="844"/>
        <w:gridCol w:w="715"/>
        <w:gridCol w:w="1175"/>
        <w:gridCol w:w="243"/>
        <w:gridCol w:w="1417"/>
        <w:gridCol w:w="1070"/>
      </w:tblGrid>
      <w:tr w:rsidR="007931C9" w:rsidRPr="00831DF7" w14:paraId="09885F0E" w14:textId="77777777" w:rsidTr="00407087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14:paraId="09885F07" w14:textId="77777777" w:rsidR="007931C9" w:rsidRPr="00831DF7" w:rsidRDefault="007931C9" w:rsidP="00EE1485">
            <w:pPr>
              <w:keepNext/>
              <w:keepLines/>
              <w:ind w:right="-54"/>
            </w:pPr>
            <w:r w:rsidRPr="00831DF7">
              <w:t>Co-Supervisor</w:t>
            </w:r>
            <w:r w:rsidR="00734CB1">
              <w:t>’s</w:t>
            </w:r>
            <w:r w:rsidRPr="00831DF7">
              <w:t xml:space="preserve"> Name </w:t>
            </w:r>
          </w:p>
        </w:tc>
        <w:tc>
          <w:tcPr>
            <w:tcW w:w="2633" w:type="dxa"/>
            <w:vAlign w:val="center"/>
          </w:tcPr>
          <w:p w14:paraId="09885F08" w14:textId="77777777" w:rsidR="007931C9" w:rsidRPr="00831DF7" w:rsidRDefault="007931C9" w:rsidP="00EE1485">
            <w:pPr>
              <w:keepNext/>
              <w:keepLines/>
            </w:pPr>
          </w:p>
        </w:tc>
        <w:tc>
          <w:tcPr>
            <w:tcW w:w="1100" w:type="dxa"/>
            <w:tcBorders>
              <w:right w:val="nil"/>
            </w:tcBorders>
            <w:shd w:val="pct15" w:color="000000" w:fill="FFFFFF"/>
            <w:vAlign w:val="center"/>
          </w:tcPr>
          <w:p w14:paraId="09885F09" w14:textId="77777777" w:rsidR="007931C9" w:rsidRPr="00831DF7" w:rsidRDefault="007931C9" w:rsidP="00EE1485">
            <w:pPr>
              <w:keepNext/>
              <w:keepLines/>
            </w:pPr>
            <w:r w:rsidRPr="00831DF7">
              <w:t>Title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14:paraId="09885F0A" w14:textId="77777777" w:rsidR="007931C9" w:rsidRDefault="00C223AC" w:rsidP="00EE1485">
            <w:pPr>
              <w:keepNext/>
              <w:keepLines/>
              <w:ind w:right="-214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092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931C9">
              <w:rPr>
                <w:rFonts w:asciiTheme="minorBidi" w:hAnsiTheme="minorBidi" w:cstheme="minorBidi"/>
                <w:position w:val="8"/>
                <w:szCs w:val="16"/>
              </w:rPr>
              <w:t>Dr.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14:paraId="09885F0B" w14:textId="77777777" w:rsidR="007931C9" w:rsidRPr="00892F08" w:rsidRDefault="00C223AC" w:rsidP="00EE1485">
            <w:pPr>
              <w:keepNext/>
              <w:keepLines/>
              <w:ind w:left="410" w:right="-30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748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931C9">
              <w:rPr>
                <w:rFonts w:asciiTheme="minorBidi" w:hAnsiTheme="minorBidi" w:cstheme="minorBidi"/>
                <w:position w:val="8"/>
                <w:szCs w:val="16"/>
              </w:rPr>
              <w:t>Asst. Prof. Dr.</w:t>
            </w: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vAlign w:val="center"/>
          </w:tcPr>
          <w:p w14:paraId="09885F0C" w14:textId="77777777" w:rsidR="007931C9" w:rsidRPr="00892F08" w:rsidRDefault="00C223AC" w:rsidP="00EE1485">
            <w:pPr>
              <w:keepNext/>
              <w:keepLines/>
              <w:ind w:left="-10" w:right="-108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5879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931C9">
              <w:rPr>
                <w:rFonts w:asciiTheme="minorBidi" w:hAnsiTheme="minorBidi" w:cstheme="minorBidi"/>
                <w:position w:val="8"/>
                <w:szCs w:val="16"/>
              </w:rPr>
              <w:t>Assoc. Prof. Dr.</w:t>
            </w:r>
          </w:p>
        </w:tc>
        <w:tc>
          <w:tcPr>
            <w:tcW w:w="1070" w:type="dxa"/>
            <w:tcBorders>
              <w:left w:val="nil"/>
            </w:tcBorders>
            <w:vAlign w:val="center"/>
          </w:tcPr>
          <w:p w14:paraId="09885F0D" w14:textId="77777777" w:rsidR="007931C9" w:rsidRPr="00892F08" w:rsidRDefault="00C223AC" w:rsidP="00EE1485">
            <w:pPr>
              <w:keepNext/>
              <w:keepLines/>
              <w:ind w:left="-88"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8985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931C9">
              <w:rPr>
                <w:rFonts w:asciiTheme="minorBidi" w:hAnsiTheme="minorBidi" w:cstheme="minorBidi"/>
                <w:position w:val="8"/>
                <w:szCs w:val="16"/>
              </w:rPr>
              <w:t>Prof. Dr.</w:t>
            </w:r>
          </w:p>
        </w:tc>
      </w:tr>
      <w:tr w:rsidR="00407087" w:rsidRPr="00831DF7" w14:paraId="09885F13" w14:textId="77777777" w:rsidTr="00407087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14:paraId="09885F0F" w14:textId="77777777" w:rsidR="00407087" w:rsidRPr="00831DF7" w:rsidRDefault="00407087" w:rsidP="00EE1485">
            <w:pPr>
              <w:keepNext/>
              <w:keepLines/>
            </w:pPr>
            <w:r w:rsidRPr="00831DF7">
              <w:t>Institution</w:t>
            </w:r>
          </w:p>
        </w:tc>
        <w:tc>
          <w:tcPr>
            <w:tcW w:w="3733" w:type="dxa"/>
            <w:gridSpan w:val="2"/>
            <w:vAlign w:val="center"/>
          </w:tcPr>
          <w:p w14:paraId="09885F10" w14:textId="77777777" w:rsidR="00407087" w:rsidRPr="00831DF7" w:rsidRDefault="00407087" w:rsidP="00EE1485">
            <w:pPr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9885F11" w14:textId="77777777" w:rsidR="00407087" w:rsidRPr="00831DF7" w:rsidRDefault="00407087" w:rsidP="00EE1485">
            <w:pPr>
              <w:keepNext/>
              <w:keepLines/>
            </w:pPr>
            <w:r w:rsidRPr="00831DF7">
              <w:t>E-mail</w:t>
            </w:r>
          </w:p>
        </w:tc>
        <w:tc>
          <w:tcPr>
            <w:tcW w:w="3905" w:type="dxa"/>
            <w:gridSpan w:val="4"/>
            <w:vAlign w:val="center"/>
          </w:tcPr>
          <w:p w14:paraId="09885F12" w14:textId="77777777" w:rsidR="00407087" w:rsidRPr="00831DF7" w:rsidRDefault="00407087" w:rsidP="00EE1485">
            <w:pPr>
              <w:keepNext/>
              <w:keepLines/>
            </w:pPr>
          </w:p>
        </w:tc>
      </w:tr>
      <w:tr w:rsidR="00407087" w:rsidRPr="00831DF7" w14:paraId="09885F18" w14:textId="77777777" w:rsidTr="00407087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14:paraId="09885F14" w14:textId="77777777" w:rsidR="00407087" w:rsidRPr="00831DF7" w:rsidRDefault="00407087" w:rsidP="00EE1485">
            <w:pPr>
              <w:keepNext/>
              <w:keepLines/>
            </w:pPr>
            <w:r w:rsidRPr="00831DF7">
              <w:t>Department</w:t>
            </w:r>
          </w:p>
        </w:tc>
        <w:tc>
          <w:tcPr>
            <w:tcW w:w="3733" w:type="dxa"/>
            <w:gridSpan w:val="2"/>
            <w:vAlign w:val="center"/>
          </w:tcPr>
          <w:p w14:paraId="09885F15" w14:textId="77777777" w:rsidR="00407087" w:rsidRPr="00831DF7" w:rsidRDefault="00407087" w:rsidP="00EE1485">
            <w:pPr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9885F16" w14:textId="77777777" w:rsidR="00407087" w:rsidRPr="00831DF7" w:rsidRDefault="00407087" w:rsidP="00EE1485">
            <w:pPr>
              <w:keepNext/>
              <w:keepLines/>
            </w:pPr>
            <w:r w:rsidRPr="00831DF7">
              <w:t>Date</w:t>
            </w:r>
          </w:p>
        </w:tc>
        <w:tc>
          <w:tcPr>
            <w:tcW w:w="3905" w:type="dxa"/>
            <w:gridSpan w:val="4"/>
            <w:vAlign w:val="center"/>
          </w:tcPr>
          <w:p w14:paraId="09885F17" w14:textId="77777777" w:rsidR="00407087" w:rsidRPr="00831DF7" w:rsidRDefault="00407087" w:rsidP="00EE1485">
            <w:pPr>
              <w:keepNext/>
              <w:keepLines/>
            </w:pPr>
          </w:p>
        </w:tc>
      </w:tr>
      <w:tr w:rsidR="00407087" w:rsidRPr="00831DF7" w14:paraId="09885F1D" w14:textId="77777777" w:rsidTr="00407087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14:paraId="09885F19" w14:textId="77777777" w:rsidR="00407087" w:rsidRPr="00831DF7" w:rsidRDefault="00407087" w:rsidP="00EE1485">
            <w:pPr>
              <w:keepNext/>
              <w:keepLines/>
            </w:pPr>
            <w:r w:rsidRPr="00831DF7">
              <w:t>Address</w:t>
            </w:r>
          </w:p>
        </w:tc>
        <w:tc>
          <w:tcPr>
            <w:tcW w:w="3733" w:type="dxa"/>
            <w:gridSpan w:val="2"/>
            <w:vAlign w:val="center"/>
          </w:tcPr>
          <w:p w14:paraId="09885F1A" w14:textId="77777777" w:rsidR="00407087" w:rsidRPr="00831DF7" w:rsidRDefault="00407087" w:rsidP="00EE1485">
            <w:pPr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9885F1B" w14:textId="77777777" w:rsidR="00407087" w:rsidRPr="00831DF7" w:rsidRDefault="00407087" w:rsidP="00EE1485">
            <w:pPr>
              <w:keepNext/>
              <w:keepLines/>
            </w:pPr>
            <w:r w:rsidRPr="00831DF7">
              <w:t>Signature</w:t>
            </w:r>
          </w:p>
        </w:tc>
        <w:tc>
          <w:tcPr>
            <w:tcW w:w="3905" w:type="dxa"/>
            <w:gridSpan w:val="4"/>
            <w:vAlign w:val="center"/>
          </w:tcPr>
          <w:p w14:paraId="09885F1C" w14:textId="77777777" w:rsidR="00407087" w:rsidRPr="00831DF7" w:rsidRDefault="00407087" w:rsidP="00EE1485">
            <w:pPr>
              <w:keepNext/>
              <w:keepLines/>
            </w:pPr>
          </w:p>
        </w:tc>
      </w:tr>
      <w:tr w:rsidR="00407087" w:rsidRPr="00831DF7" w14:paraId="09885F23" w14:textId="77777777" w:rsidTr="00407087">
        <w:trPr>
          <w:cantSplit/>
          <w:trHeight w:val="255"/>
        </w:trPr>
        <w:tc>
          <w:tcPr>
            <w:tcW w:w="1507" w:type="dxa"/>
            <w:vMerge w:val="restart"/>
            <w:shd w:val="pct15" w:color="000000" w:fill="FFFFFF"/>
            <w:vAlign w:val="center"/>
          </w:tcPr>
          <w:p w14:paraId="09885F1E" w14:textId="77777777" w:rsidR="00407087" w:rsidRPr="00831DF7" w:rsidRDefault="00407087" w:rsidP="00EE1485">
            <w:pPr>
              <w:keepLines/>
            </w:pPr>
            <w:r w:rsidRPr="00831DF7">
              <w:t>Telephone</w:t>
            </w:r>
          </w:p>
        </w:tc>
        <w:tc>
          <w:tcPr>
            <w:tcW w:w="3733" w:type="dxa"/>
            <w:gridSpan w:val="2"/>
            <w:vMerge w:val="restart"/>
            <w:vAlign w:val="center"/>
          </w:tcPr>
          <w:p w14:paraId="09885F1F" w14:textId="77777777" w:rsidR="00407087" w:rsidRPr="00831DF7" w:rsidRDefault="00407087" w:rsidP="00EE1485">
            <w:pPr>
              <w:keepLines/>
            </w:pP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9885F20" w14:textId="77777777" w:rsidR="00407087" w:rsidRPr="00831DF7" w:rsidRDefault="00407087" w:rsidP="00EE1485">
            <w:pPr>
              <w:keepLines/>
            </w:pPr>
            <w:r w:rsidRPr="00831DF7">
              <w:t>Contribution</w:t>
            </w:r>
            <w:r>
              <w:t xml:space="preserve"> Load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14:paraId="09885F21" w14:textId="77777777" w:rsidR="00407087" w:rsidRPr="00831DF7" w:rsidRDefault="00407087" w:rsidP="00EE1485">
            <w:pPr>
              <w:keepLines/>
            </w:pPr>
            <w:r>
              <w:t>Supervisor</w:t>
            </w:r>
          </w:p>
        </w:tc>
        <w:tc>
          <w:tcPr>
            <w:tcW w:w="2487" w:type="dxa"/>
            <w:gridSpan w:val="2"/>
            <w:vAlign w:val="center"/>
          </w:tcPr>
          <w:p w14:paraId="09885F22" w14:textId="77777777" w:rsidR="00407087" w:rsidRPr="00831DF7" w:rsidRDefault="00C223AC" w:rsidP="00EE1485">
            <w:pPr>
              <w:keepLines/>
              <w:jc w:val="center"/>
            </w:pPr>
            <w:sdt>
              <w:sdtPr>
                <w:id w:val="-2068102020"/>
                <w:placeholder>
                  <w:docPart w:val="3E409E9C555845999358B40F27E12566"/>
                </w:placeholder>
                <w:showingPlcHdr/>
                <w:text/>
              </w:sdtPr>
              <w:sdtEndPr/>
              <w:sdtContent>
                <w:r w:rsidR="00407087">
                  <w:rPr>
                    <w:rStyle w:val="PlaceholderText"/>
                  </w:rPr>
                  <w:t>- -</w:t>
                </w:r>
              </w:sdtContent>
            </w:sdt>
            <w:r w:rsidR="00407087">
              <w:t xml:space="preserve"> %</w:t>
            </w:r>
          </w:p>
        </w:tc>
      </w:tr>
      <w:tr w:rsidR="00407087" w:rsidRPr="00831DF7" w14:paraId="09885F29" w14:textId="77777777" w:rsidTr="00407087">
        <w:trPr>
          <w:cantSplit/>
          <w:trHeight w:val="255"/>
        </w:trPr>
        <w:tc>
          <w:tcPr>
            <w:tcW w:w="1507" w:type="dxa"/>
            <w:vMerge/>
            <w:shd w:val="pct15" w:color="000000" w:fill="FFFFFF"/>
            <w:vAlign w:val="center"/>
          </w:tcPr>
          <w:p w14:paraId="09885F24" w14:textId="77777777" w:rsidR="00407087" w:rsidRPr="00831DF7" w:rsidRDefault="00407087" w:rsidP="00EE1485">
            <w:pPr>
              <w:keepLines/>
            </w:pPr>
          </w:p>
        </w:tc>
        <w:tc>
          <w:tcPr>
            <w:tcW w:w="3733" w:type="dxa"/>
            <w:gridSpan w:val="2"/>
            <w:vMerge/>
            <w:vAlign w:val="center"/>
          </w:tcPr>
          <w:p w14:paraId="09885F25" w14:textId="77777777" w:rsidR="00407087" w:rsidRPr="00831DF7" w:rsidRDefault="00407087" w:rsidP="00EE1485">
            <w:pPr>
              <w:keepLines/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09885F26" w14:textId="77777777" w:rsidR="00407087" w:rsidRPr="00831DF7" w:rsidRDefault="00407087" w:rsidP="00EE1485">
            <w:pPr>
              <w:keepLines/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14:paraId="09885F27" w14:textId="77777777" w:rsidR="00407087" w:rsidRPr="00831DF7" w:rsidRDefault="00407087" w:rsidP="00EE1485">
            <w:pPr>
              <w:keepLines/>
            </w:pPr>
            <w:r>
              <w:t>Co-Supervisor</w:t>
            </w:r>
          </w:p>
        </w:tc>
        <w:tc>
          <w:tcPr>
            <w:tcW w:w="2487" w:type="dxa"/>
            <w:gridSpan w:val="2"/>
            <w:vAlign w:val="center"/>
          </w:tcPr>
          <w:p w14:paraId="09885F28" w14:textId="77777777" w:rsidR="00407087" w:rsidRPr="00831DF7" w:rsidRDefault="00C223AC" w:rsidP="00EE1485">
            <w:pPr>
              <w:keepLines/>
              <w:jc w:val="center"/>
            </w:pPr>
            <w:sdt>
              <w:sdtPr>
                <w:id w:val="508189086"/>
                <w:placeholder>
                  <w:docPart w:val="E01B987B496F470496B1C6F31E8E1A1F"/>
                </w:placeholder>
                <w:showingPlcHdr/>
                <w:text/>
              </w:sdtPr>
              <w:sdtEndPr/>
              <w:sdtContent>
                <w:r w:rsidR="00407087">
                  <w:rPr>
                    <w:rStyle w:val="PlaceholderText"/>
                  </w:rPr>
                  <w:t>- -</w:t>
                </w:r>
              </w:sdtContent>
            </w:sdt>
            <w:r w:rsidR="00407087">
              <w:t xml:space="preserve"> %</w:t>
            </w:r>
          </w:p>
        </w:tc>
      </w:tr>
    </w:tbl>
    <w:p w14:paraId="09885F2A" w14:textId="77777777" w:rsidR="00392890" w:rsidRPr="00831DF7" w:rsidRDefault="00392890" w:rsidP="00EE1485">
      <w:pPr>
        <w:keepNext/>
        <w:spacing w:before="360" w:after="100"/>
        <w:rPr>
          <w:b/>
          <w:sz w:val="18"/>
        </w:rPr>
      </w:pPr>
      <w:r w:rsidRPr="00831DF7">
        <w:rPr>
          <w:b/>
          <w:sz w:val="18"/>
        </w:rPr>
        <w:t>Part</w:t>
      </w:r>
      <w:r w:rsidR="00F62824">
        <w:rPr>
          <w:b/>
          <w:sz w:val="18"/>
        </w:rPr>
        <w:t xml:space="preserve"> IV. </w:t>
      </w:r>
      <w:r w:rsidRPr="00831DF7">
        <w:rPr>
          <w:b/>
          <w:sz w:val="18"/>
        </w:rPr>
        <w:t>Departmental Graduate Studies Committee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654"/>
        <w:gridCol w:w="909"/>
        <w:gridCol w:w="2133"/>
        <w:gridCol w:w="992"/>
        <w:gridCol w:w="1495"/>
      </w:tblGrid>
      <w:tr w:rsidR="00392890" w:rsidRPr="00831DF7" w14:paraId="09885F32" w14:textId="77777777" w:rsidTr="00916395">
        <w:trPr>
          <w:cantSplit/>
          <w:trHeight w:val="510"/>
        </w:trPr>
        <w:tc>
          <w:tcPr>
            <w:tcW w:w="1521" w:type="dxa"/>
            <w:shd w:val="pct15" w:color="000000" w:fill="FFFFFF"/>
            <w:vAlign w:val="center"/>
          </w:tcPr>
          <w:p w14:paraId="09885F2B" w14:textId="77777777" w:rsidR="00392890" w:rsidRPr="00831DF7" w:rsidRDefault="00392890">
            <w:r w:rsidRPr="00831DF7">
              <w:t>Committee Chair</w:t>
            </w:r>
          </w:p>
          <w:p w14:paraId="09885F2C" w14:textId="77777777" w:rsidR="00392890" w:rsidRPr="00831DF7" w:rsidRDefault="00392890">
            <w:pPr>
              <w:rPr>
                <w:sz w:val="12"/>
              </w:rPr>
            </w:pPr>
            <w:r w:rsidRPr="00831DF7">
              <w:rPr>
                <w:sz w:val="12"/>
              </w:rPr>
              <w:t>Title and Name</w:t>
            </w:r>
          </w:p>
        </w:tc>
        <w:tc>
          <w:tcPr>
            <w:tcW w:w="3654" w:type="dxa"/>
            <w:vAlign w:val="center"/>
          </w:tcPr>
          <w:p w14:paraId="09885F2D" w14:textId="77777777" w:rsidR="00392890" w:rsidRPr="00831DF7" w:rsidRDefault="00392890"/>
        </w:tc>
        <w:tc>
          <w:tcPr>
            <w:tcW w:w="909" w:type="dxa"/>
            <w:shd w:val="pct15" w:color="000000" w:fill="FFFFFF"/>
            <w:vAlign w:val="center"/>
          </w:tcPr>
          <w:p w14:paraId="09885F2E" w14:textId="77777777" w:rsidR="00392890" w:rsidRPr="00831DF7" w:rsidRDefault="00392890">
            <w:r w:rsidRPr="00831DF7">
              <w:t>Signature</w:t>
            </w:r>
          </w:p>
        </w:tc>
        <w:tc>
          <w:tcPr>
            <w:tcW w:w="2133" w:type="dxa"/>
            <w:vAlign w:val="center"/>
          </w:tcPr>
          <w:p w14:paraId="09885F2F" w14:textId="77777777" w:rsidR="00392890" w:rsidRPr="00831DF7" w:rsidRDefault="00392890"/>
        </w:tc>
        <w:tc>
          <w:tcPr>
            <w:tcW w:w="992" w:type="dxa"/>
            <w:shd w:val="pct15" w:color="000000" w:fill="FFFFFF"/>
            <w:vAlign w:val="center"/>
          </w:tcPr>
          <w:p w14:paraId="09885F30" w14:textId="77777777" w:rsidR="00392890" w:rsidRPr="00831DF7" w:rsidRDefault="00392890">
            <w:r w:rsidRPr="00831DF7">
              <w:t>Date</w:t>
            </w:r>
          </w:p>
        </w:tc>
        <w:tc>
          <w:tcPr>
            <w:tcW w:w="1495" w:type="dxa"/>
            <w:vAlign w:val="center"/>
          </w:tcPr>
          <w:p w14:paraId="09885F31" w14:textId="77777777" w:rsidR="00392890" w:rsidRPr="00831DF7" w:rsidRDefault="00392890"/>
        </w:tc>
      </w:tr>
    </w:tbl>
    <w:p w14:paraId="09885F33" w14:textId="77777777" w:rsidR="00392890" w:rsidRPr="00831DF7" w:rsidRDefault="00F62824" w:rsidP="00EE1485">
      <w:pPr>
        <w:keepNext/>
        <w:keepLines/>
        <w:spacing w:before="360"/>
        <w:rPr>
          <w:b/>
          <w:sz w:val="18"/>
        </w:rPr>
      </w:pPr>
      <w:r>
        <w:rPr>
          <w:b/>
          <w:sz w:val="18"/>
        </w:rPr>
        <w:t xml:space="preserve">Part V. </w:t>
      </w:r>
      <w:r w:rsidR="00392890" w:rsidRPr="00831DF7">
        <w:rPr>
          <w:b/>
          <w:sz w:val="18"/>
        </w:rPr>
        <w:t xml:space="preserve">Approval of the Department Chair </w:t>
      </w:r>
    </w:p>
    <w:p w14:paraId="09885F34" w14:textId="77777777" w:rsidR="00392890" w:rsidRPr="00831DF7" w:rsidRDefault="00392890" w:rsidP="00EE1485">
      <w:pPr>
        <w:keepNext/>
        <w:keepLines/>
        <w:spacing w:after="100"/>
        <w:rPr>
          <w:sz w:val="18"/>
        </w:rPr>
      </w:pPr>
      <w:r w:rsidRPr="00831DF7">
        <w:rPr>
          <w:sz w:val="18"/>
        </w:rPr>
        <w:t>The above mentioned academician(s) has/have been appointed as the thesis supervisor/co-supervisor for the student whose name is given above.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59"/>
        <w:gridCol w:w="902"/>
        <w:gridCol w:w="2126"/>
        <w:gridCol w:w="992"/>
        <w:gridCol w:w="1481"/>
      </w:tblGrid>
      <w:tr w:rsidR="00392890" w:rsidRPr="00831DF7" w14:paraId="09885F3C" w14:textId="77777777" w:rsidTr="00916395">
        <w:trPr>
          <w:cantSplit/>
          <w:trHeight w:val="510"/>
        </w:trPr>
        <w:tc>
          <w:tcPr>
            <w:tcW w:w="1530" w:type="dxa"/>
            <w:shd w:val="pct15" w:color="000000" w:fill="FFFFFF"/>
            <w:vAlign w:val="center"/>
          </w:tcPr>
          <w:p w14:paraId="09885F35" w14:textId="77777777" w:rsidR="00392890" w:rsidRPr="00831DF7" w:rsidRDefault="00392890" w:rsidP="00370414">
            <w:r w:rsidRPr="00831DF7">
              <w:t>Department Chair</w:t>
            </w:r>
          </w:p>
          <w:p w14:paraId="09885F36" w14:textId="77777777" w:rsidR="00392890" w:rsidRPr="00831DF7" w:rsidRDefault="00392890" w:rsidP="00370414">
            <w:pPr>
              <w:rPr>
                <w:sz w:val="12"/>
              </w:rPr>
            </w:pPr>
            <w:r w:rsidRPr="00831DF7">
              <w:rPr>
                <w:sz w:val="12"/>
              </w:rPr>
              <w:t>Title and Name</w:t>
            </w:r>
          </w:p>
        </w:tc>
        <w:tc>
          <w:tcPr>
            <w:tcW w:w="3659" w:type="dxa"/>
            <w:vAlign w:val="center"/>
          </w:tcPr>
          <w:p w14:paraId="09885F37" w14:textId="77777777" w:rsidR="00392890" w:rsidRPr="00831DF7" w:rsidRDefault="00392890" w:rsidP="00370414"/>
        </w:tc>
        <w:tc>
          <w:tcPr>
            <w:tcW w:w="902" w:type="dxa"/>
            <w:shd w:val="pct15" w:color="000000" w:fill="FFFFFF"/>
            <w:vAlign w:val="center"/>
          </w:tcPr>
          <w:p w14:paraId="09885F38" w14:textId="77777777" w:rsidR="00392890" w:rsidRPr="00831DF7" w:rsidRDefault="00392890" w:rsidP="00370414">
            <w:r w:rsidRPr="00831DF7">
              <w:t>Signature</w:t>
            </w:r>
          </w:p>
        </w:tc>
        <w:tc>
          <w:tcPr>
            <w:tcW w:w="2126" w:type="dxa"/>
            <w:vAlign w:val="center"/>
          </w:tcPr>
          <w:p w14:paraId="09885F39" w14:textId="77777777" w:rsidR="00392890" w:rsidRPr="00831DF7" w:rsidRDefault="00392890" w:rsidP="00370414"/>
        </w:tc>
        <w:tc>
          <w:tcPr>
            <w:tcW w:w="992" w:type="dxa"/>
            <w:shd w:val="pct15" w:color="000000" w:fill="FFFFFF"/>
            <w:vAlign w:val="center"/>
          </w:tcPr>
          <w:p w14:paraId="09885F3A" w14:textId="77777777" w:rsidR="00392890" w:rsidRPr="00831DF7" w:rsidRDefault="00392890" w:rsidP="00370414">
            <w:r w:rsidRPr="00831DF7">
              <w:t>Date</w:t>
            </w:r>
          </w:p>
        </w:tc>
        <w:tc>
          <w:tcPr>
            <w:tcW w:w="1481" w:type="dxa"/>
            <w:vAlign w:val="center"/>
          </w:tcPr>
          <w:p w14:paraId="09885F3B" w14:textId="77777777" w:rsidR="00392890" w:rsidRPr="00831DF7" w:rsidRDefault="00392890" w:rsidP="00370414"/>
        </w:tc>
      </w:tr>
    </w:tbl>
    <w:p w14:paraId="09885F3D" w14:textId="54117965" w:rsidR="00392890" w:rsidRPr="00831DF7" w:rsidRDefault="00F62824" w:rsidP="00EE1485">
      <w:pPr>
        <w:keepNext/>
        <w:keepLines/>
        <w:spacing w:before="360"/>
        <w:rPr>
          <w:b/>
          <w:sz w:val="18"/>
        </w:rPr>
      </w:pPr>
      <w:r>
        <w:rPr>
          <w:b/>
          <w:sz w:val="18"/>
        </w:rPr>
        <w:t xml:space="preserve">Part VI. </w:t>
      </w:r>
      <w:r w:rsidR="00392890">
        <w:rPr>
          <w:b/>
          <w:sz w:val="18"/>
        </w:rPr>
        <w:t xml:space="preserve">Approval of the </w:t>
      </w:r>
      <w:r w:rsidR="00392890" w:rsidRPr="00831DF7">
        <w:rPr>
          <w:b/>
          <w:sz w:val="18"/>
        </w:rPr>
        <w:t xml:space="preserve">Institute of Graduate Studies </w:t>
      </w:r>
      <w:r w:rsidR="00706EF1">
        <w:rPr>
          <w:b/>
          <w:sz w:val="18"/>
        </w:rPr>
        <w:t>and Research</w:t>
      </w:r>
    </w:p>
    <w:p w14:paraId="09885F3E" w14:textId="77777777" w:rsidR="00392890" w:rsidRPr="005E00E7" w:rsidRDefault="00392890" w:rsidP="00EE1485">
      <w:pPr>
        <w:keepNext/>
        <w:keepLines/>
        <w:spacing w:after="100"/>
        <w:rPr>
          <w:b/>
          <w:sz w:val="20"/>
          <w:szCs w:val="22"/>
        </w:rPr>
      </w:pPr>
      <w:r w:rsidRPr="005E00E7">
        <w:rPr>
          <w:sz w:val="18"/>
          <w:szCs w:val="22"/>
        </w:rPr>
        <w:t xml:space="preserve">The department should inform the </w:t>
      </w:r>
      <w:smartTag w:uri="urn:schemas-microsoft-com:office:smarttags" w:element="place">
        <w:smartTag w:uri="urn:schemas-microsoft-com:office:smarttags" w:element="PlaceType">
          <w:r w:rsidRPr="005E00E7">
            <w:rPr>
              <w:sz w:val="18"/>
              <w:szCs w:val="22"/>
            </w:rPr>
            <w:t>Institute</w:t>
          </w:r>
        </w:smartTag>
        <w:r w:rsidRPr="005E00E7">
          <w:rPr>
            <w:sz w:val="18"/>
            <w:szCs w:val="22"/>
          </w:rPr>
          <w:t xml:space="preserve"> of </w:t>
        </w:r>
        <w:smartTag w:uri="urn:schemas-microsoft-com:office:smarttags" w:element="PlaceName">
          <w:r w:rsidRPr="005E00E7">
            <w:rPr>
              <w:sz w:val="18"/>
              <w:szCs w:val="22"/>
            </w:rPr>
            <w:t>Graduate Studies</w:t>
          </w:r>
        </w:smartTag>
      </w:smartTag>
      <w:r w:rsidRPr="005E00E7">
        <w:rPr>
          <w:sz w:val="18"/>
          <w:szCs w:val="22"/>
        </w:rPr>
        <w:t xml:space="preserve"> and Research by sending the approved form.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59"/>
        <w:gridCol w:w="902"/>
        <w:gridCol w:w="2126"/>
        <w:gridCol w:w="992"/>
        <w:gridCol w:w="1481"/>
      </w:tblGrid>
      <w:tr w:rsidR="00392890" w:rsidRPr="00831DF7" w14:paraId="09885F46" w14:textId="77777777" w:rsidTr="00CB207C">
        <w:trPr>
          <w:cantSplit/>
          <w:trHeight w:val="510"/>
        </w:trPr>
        <w:tc>
          <w:tcPr>
            <w:tcW w:w="1530" w:type="dxa"/>
            <w:shd w:val="pct15" w:color="000000" w:fill="FFFFFF"/>
            <w:vAlign w:val="center"/>
          </w:tcPr>
          <w:p w14:paraId="76455B7A" w14:textId="77777777" w:rsidR="003C3660" w:rsidRDefault="003C3660" w:rsidP="003C3660">
            <w:pPr>
              <w:keepNext/>
              <w:keepLines/>
            </w:pPr>
            <w:r>
              <w:t>IGSR Director</w:t>
            </w:r>
          </w:p>
          <w:p w14:paraId="09885F40" w14:textId="77777777" w:rsidR="00392890" w:rsidRPr="00831DF7" w:rsidRDefault="00392890" w:rsidP="00EE1485">
            <w:pPr>
              <w:keepNext/>
              <w:keepLines/>
              <w:rPr>
                <w:sz w:val="12"/>
              </w:rPr>
            </w:pPr>
            <w:r w:rsidRPr="00831DF7">
              <w:rPr>
                <w:sz w:val="12"/>
              </w:rPr>
              <w:t>Title and Name</w:t>
            </w:r>
          </w:p>
        </w:tc>
        <w:tc>
          <w:tcPr>
            <w:tcW w:w="3659" w:type="dxa"/>
            <w:vAlign w:val="center"/>
          </w:tcPr>
          <w:p w14:paraId="09885F41" w14:textId="2F87D56F" w:rsidR="00392890" w:rsidRPr="00470F7D" w:rsidRDefault="0021671C" w:rsidP="00EE1485">
            <w:pPr>
              <w:keepNext/>
              <w:keepLines/>
              <w:rPr>
                <w:lang w:val="tr-TR" w:bidi="fa-IR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902" w:type="dxa"/>
            <w:shd w:val="pct15" w:color="000000" w:fill="FFFFFF"/>
            <w:vAlign w:val="center"/>
          </w:tcPr>
          <w:p w14:paraId="09885F42" w14:textId="77777777" w:rsidR="00392890" w:rsidRPr="00831DF7" w:rsidRDefault="00392890" w:rsidP="00EE1485">
            <w:pPr>
              <w:keepNext/>
              <w:keepLines/>
            </w:pPr>
            <w:r w:rsidRPr="00831DF7">
              <w:t>Signature</w:t>
            </w:r>
          </w:p>
        </w:tc>
        <w:tc>
          <w:tcPr>
            <w:tcW w:w="2126" w:type="dxa"/>
            <w:vAlign w:val="center"/>
          </w:tcPr>
          <w:p w14:paraId="09885F43" w14:textId="77777777" w:rsidR="00392890" w:rsidRPr="00831DF7" w:rsidRDefault="00392890" w:rsidP="00EE1485">
            <w:pPr>
              <w:keepNext/>
              <w:keepLines/>
            </w:pPr>
          </w:p>
        </w:tc>
        <w:tc>
          <w:tcPr>
            <w:tcW w:w="992" w:type="dxa"/>
            <w:tcBorders>
              <w:bottom w:val="nil"/>
            </w:tcBorders>
            <w:shd w:val="pct15" w:color="000000" w:fill="FFFFFF"/>
            <w:vAlign w:val="center"/>
          </w:tcPr>
          <w:p w14:paraId="09885F44" w14:textId="77777777" w:rsidR="00392890" w:rsidRPr="00831DF7" w:rsidRDefault="00392890" w:rsidP="00EE1485">
            <w:pPr>
              <w:keepNext/>
              <w:keepLines/>
            </w:pPr>
            <w:r w:rsidRPr="00831DF7">
              <w:t>Date Received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14:paraId="09885F45" w14:textId="77777777" w:rsidR="00392890" w:rsidRPr="00831DF7" w:rsidRDefault="00392890" w:rsidP="00EE1485">
            <w:pPr>
              <w:keepNext/>
              <w:keepLines/>
            </w:pPr>
          </w:p>
        </w:tc>
      </w:tr>
      <w:tr w:rsidR="00786773" w:rsidRPr="00831DF7" w14:paraId="09885F4B" w14:textId="77777777" w:rsidTr="00431B9A">
        <w:trPr>
          <w:cantSplit/>
          <w:trHeight w:val="510"/>
        </w:trPr>
        <w:tc>
          <w:tcPr>
            <w:tcW w:w="1530" w:type="dxa"/>
            <w:shd w:val="pct15" w:color="auto" w:fill="auto"/>
            <w:vAlign w:val="center"/>
          </w:tcPr>
          <w:p w14:paraId="09885F47" w14:textId="77777777" w:rsidR="00786773" w:rsidRPr="00831DF7" w:rsidRDefault="00700B9D">
            <w:r w:rsidRPr="00831DF7">
              <w:t>Notes</w:t>
            </w:r>
          </w:p>
        </w:tc>
        <w:tc>
          <w:tcPr>
            <w:tcW w:w="6687" w:type="dxa"/>
            <w:gridSpan w:val="3"/>
            <w:vAlign w:val="center"/>
          </w:tcPr>
          <w:p w14:paraId="09885F48" w14:textId="77777777" w:rsidR="00786773" w:rsidRPr="00831DF7" w:rsidRDefault="00786773"/>
        </w:tc>
        <w:tc>
          <w:tcPr>
            <w:tcW w:w="992" w:type="dxa"/>
            <w:shd w:val="pct15" w:color="auto" w:fill="auto"/>
            <w:vAlign w:val="center"/>
          </w:tcPr>
          <w:p w14:paraId="09885F49" w14:textId="77777777" w:rsidR="00786773" w:rsidRPr="00831DF7" w:rsidRDefault="00786773" w:rsidP="00786773">
            <w:r>
              <w:t xml:space="preserve">System </w:t>
            </w:r>
            <w:r w:rsidRPr="00831DF7">
              <w:t>Check</w:t>
            </w:r>
          </w:p>
        </w:tc>
        <w:tc>
          <w:tcPr>
            <w:tcW w:w="1481" w:type="dxa"/>
            <w:vAlign w:val="center"/>
          </w:tcPr>
          <w:p w14:paraId="09885F4A" w14:textId="77777777" w:rsidR="00786773" w:rsidRPr="00831DF7" w:rsidRDefault="00C223AC" w:rsidP="00786773">
            <w:pPr>
              <w:jc w:val="center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5612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73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09885F4C" w14:textId="77777777" w:rsidR="00392890" w:rsidRPr="00831DF7" w:rsidRDefault="00392890"/>
    <w:sectPr w:rsidR="00392890" w:rsidRPr="00831DF7" w:rsidSect="000915E6">
      <w:headerReference w:type="default" r:id="rId10"/>
      <w:footerReference w:type="default" r:id="rId11"/>
      <w:type w:val="continuous"/>
      <w:pgSz w:w="11907" w:h="16839" w:code="9"/>
      <w:pgMar w:top="1701" w:right="510" w:bottom="1021" w:left="68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663BD" w14:textId="77777777" w:rsidR="00C223AC" w:rsidRDefault="00C223AC">
      <w:r>
        <w:separator/>
      </w:r>
    </w:p>
  </w:endnote>
  <w:endnote w:type="continuationSeparator" w:id="0">
    <w:p w14:paraId="5E4FB338" w14:textId="77777777" w:rsidR="00C223AC" w:rsidRDefault="00C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5AF69B3" w14:textId="77777777" w:rsidR="00E3400A" w:rsidRDefault="00E3400A" w:rsidP="00E3400A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21671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21671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09885F52" w14:textId="4A71A035" w:rsidR="00392890" w:rsidRPr="00DA5F93" w:rsidRDefault="00DA5F93" w:rsidP="00E3400A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13</w:t>
    </w:r>
    <w:r w:rsidRPr="00BA519C">
      <w:rPr>
        <w:rFonts w:asciiTheme="minorBidi" w:hAnsiTheme="minorBidi" w:cstheme="minorBidi"/>
        <w:sz w:val="20"/>
      </w:rPr>
      <w:tab/>
      <w:t>Rev.No:01 Rev.Tar:</w:t>
    </w:r>
    <w:r w:rsidR="00E3400A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44C2A" w14:textId="77777777" w:rsidR="00C223AC" w:rsidRDefault="00C223AC">
      <w:r>
        <w:separator/>
      </w:r>
    </w:p>
  </w:footnote>
  <w:footnote w:type="continuationSeparator" w:id="0">
    <w:p w14:paraId="0C9799FD" w14:textId="77777777" w:rsidR="00C223AC" w:rsidRDefault="00C2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5F51" w14:textId="77777777" w:rsidR="00392890" w:rsidRPr="00DA5F93" w:rsidRDefault="00DA5F93" w:rsidP="00DA5F93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85F53" wp14:editId="09885F54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85F5B" w14:textId="77777777" w:rsidR="00DA5F93" w:rsidRPr="0098101C" w:rsidRDefault="00DA5F93" w:rsidP="00DA5F9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09885F5C" w14:textId="77777777" w:rsidR="00DA5F93" w:rsidRPr="0098101C" w:rsidRDefault="00DA5F93" w:rsidP="00DA5F9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85F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" strokecolor="white">
              <v:textbox>
                <w:txbxContent>
                  <w:p w14:paraId="09885F5B" w14:textId="77777777" w:rsidR="00DA5F93" w:rsidRPr="0098101C" w:rsidRDefault="00DA5F93" w:rsidP="00DA5F9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09885F5C" w14:textId="77777777" w:rsidR="00DA5F93" w:rsidRPr="0098101C" w:rsidRDefault="00DA5F93" w:rsidP="00DA5F9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85F55" wp14:editId="09885F56">
              <wp:simplePos x="0" y="0"/>
              <wp:positionH relativeFrom="column">
                <wp:posOffset>3978275</wp:posOffset>
              </wp:positionH>
              <wp:positionV relativeFrom="paragraph">
                <wp:posOffset>59055</wp:posOffset>
              </wp:positionV>
              <wp:extent cx="295275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85F5D" w14:textId="29803D02" w:rsidR="00DA5F93" w:rsidRPr="001D0484" w:rsidRDefault="00DA5F93" w:rsidP="00DA5F93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THESIS SUPERVISOR</w:t>
                          </w:r>
                          <w:r w:rsidR="00FE3CE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CO-SUPERVISOR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br/>
                            <w:t>APPOINTMENT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85F55" id="_x0000_s1027" type="#_x0000_t202" style="position:absolute;margin-left:313.25pt;margin-top:4.65pt;width:232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" strokecolor="white">
              <v:textbox>
                <w:txbxContent>
                  <w:p w14:paraId="09885F5D" w14:textId="29803D02" w:rsidR="00DA5F93" w:rsidRPr="001D0484" w:rsidRDefault="00DA5F93" w:rsidP="00DA5F93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THESIS SUPERVISOR</w:t>
                    </w:r>
                    <w:r w:rsidR="00FE3CE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CO-SUPERVISOR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br/>
                      <w:t>APPOINTMENT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85F57" wp14:editId="09885F58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0B860BF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9885F59" wp14:editId="09885F5A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wMDGytLAwNzc1MbVQ0lEKTi0uzszPAykwrAUArgg7lCwAAAA="/>
  </w:docVars>
  <w:rsids>
    <w:rsidRoot w:val="00A45C48"/>
    <w:rsid w:val="000079A2"/>
    <w:rsid w:val="00035DFB"/>
    <w:rsid w:val="000562DE"/>
    <w:rsid w:val="000915E6"/>
    <w:rsid w:val="000C05DA"/>
    <w:rsid w:val="000D02BE"/>
    <w:rsid w:val="000D3F07"/>
    <w:rsid w:val="000D74AF"/>
    <w:rsid w:val="00101316"/>
    <w:rsid w:val="00147CE8"/>
    <w:rsid w:val="00156BC8"/>
    <w:rsid w:val="00161534"/>
    <w:rsid w:val="001A5EF5"/>
    <w:rsid w:val="001E275F"/>
    <w:rsid w:val="00200324"/>
    <w:rsid w:val="00214DF0"/>
    <w:rsid w:val="002164DC"/>
    <w:rsid w:val="0021671C"/>
    <w:rsid w:val="0025755E"/>
    <w:rsid w:val="00295B0D"/>
    <w:rsid w:val="00296CDE"/>
    <w:rsid w:val="002A34A8"/>
    <w:rsid w:val="002B45AD"/>
    <w:rsid w:val="002C2253"/>
    <w:rsid w:val="0031333E"/>
    <w:rsid w:val="00342377"/>
    <w:rsid w:val="003451B0"/>
    <w:rsid w:val="00363E7C"/>
    <w:rsid w:val="00366829"/>
    <w:rsid w:val="00370414"/>
    <w:rsid w:val="00373CD8"/>
    <w:rsid w:val="00392890"/>
    <w:rsid w:val="003A00A8"/>
    <w:rsid w:val="003C3660"/>
    <w:rsid w:val="003E461B"/>
    <w:rsid w:val="00407087"/>
    <w:rsid w:val="004209F6"/>
    <w:rsid w:val="00420D35"/>
    <w:rsid w:val="00431B9A"/>
    <w:rsid w:val="00470F7D"/>
    <w:rsid w:val="00474260"/>
    <w:rsid w:val="00484D39"/>
    <w:rsid w:val="00493FC8"/>
    <w:rsid w:val="004A74AA"/>
    <w:rsid w:val="004B46EB"/>
    <w:rsid w:val="004D6A85"/>
    <w:rsid w:val="00503A9E"/>
    <w:rsid w:val="005239A5"/>
    <w:rsid w:val="00524342"/>
    <w:rsid w:val="005551E9"/>
    <w:rsid w:val="005C0DB1"/>
    <w:rsid w:val="005D7B9A"/>
    <w:rsid w:val="005E00E7"/>
    <w:rsid w:val="005F4838"/>
    <w:rsid w:val="0061197A"/>
    <w:rsid w:val="00635F0B"/>
    <w:rsid w:val="0064733B"/>
    <w:rsid w:val="00685405"/>
    <w:rsid w:val="006900FF"/>
    <w:rsid w:val="006E5639"/>
    <w:rsid w:val="00700B9D"/>
    <w:rsid w:val="00706EF1"/>
    <w:rsid w:val="00734CB1"/>
    <w:rsid w:val="00757221"/>
    <w:rsid w:val="00786773"/>
    <w:rsid w:val="007931C9"/>
    <w:rsid w:val="007B4953"/>
    <w:rsid w:val="007D0A91"/>
    <w:rsid w:val="007E7E9D"/>
    <w:rsid w:val="00800BC4"/>
    <w:rsid w:val="00831DF7"/>
    <w:rsid w:val="00856493"/>
    <w:rsid w:val="00907388"/>
    <w:rsid w:val="0091100E"/>
    <w:rsid w:val="00916395"/>
    <w:rsid w:val="00944D16"/>
    <w:rsid w:val="009B0243"/>
    <w:rsid w:val="009D4901"/>
    <w:rsid w:val="00A042D4"/>
    <w:rsid w:val="00A11D44"/>
    <w:rsid w:val="00A17088"/>
    <w:rsid w:val="00A45C48"/>
    <w:rsid w:val="00A54D53"/>
    <w:rsid w:val="00A809F6"/>
    <w:rsid w:val="00A85647"/>
    <w:rsid w:val="00A944F9"/>
    <w:rsid w:val="00AF2F45"/>
    <w:rsid w:val="00B5687E"/>
    <w:rsid w:val="00BE2586"/>
    <w:rsid w:val="00BE69F4"/>
    <w:rsid w:val="00C13367"/>
    <w:rsid w:val="00C223AC"/>
    <w:rsid w:val="00C334B8"/>
    <w:rsid w:val="00C4411C"/>
    <w:rsid w:val="00C75D4C"/>
    <w:rsid w:val="00CB0476"/>
    <w:rsid w:val="00CB207C"/>
    <w:rsid w:val="00CC7771"/>
    <w:rsid w:val="00CF6ACB"/>
    <w:rsid w:val="00D469AB"/>
    <w:rsid w:val="00D54358"/>
    <w:rsid w:val="00D6588C"/>
    <w:rsid w:val="00DA5F93"/>
    <w:rsid w:val="00DB2D14"/>
    <w:rsid w:val="00E26FA1"/>
    <w:rsid w:val="00E3400A"/>
    <w:rsid w:val="00E46B83"/>
    <w:rsid w:val="00E53384"/>
    <w:rsid w:val="00EA0FF0"/>
    <w:rsid w:val="00EB4573"/>
    <w:rsid w:val="00ED3723"/>
    <w:rsid w:val="00EE1485"/>
    <w:rsid w:val="00EE173C"/>
    <w:rsid w:val="00EF0A05"/>
    <w:rsid w:val="00EF48F3"/>
    <w:rsid w:val="00F560F5"/>
    <w:rsid w:val="00F62824"/>
    <w:rsid w:val="00F94A14"/>
    <w:rsid w:val="00FD7F9E"/>
    <w:rsid w:val="00FE3CEF"/>
    <w:rsid w:val="00FE3F0D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9885ED5"/>
  <w15:chartTrackingRefBased/>
  <w15:docId w15:val="{264C7A5E-2C32-46FC-96FA-2DFDED9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DA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0C05D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B495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0C05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C0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B495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C0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B4953"/>
    <w:rPr>
      <w:rFonts w:ascii="Arial" w:hAnsi="Arial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C05DA"/>
    <w:pPr>
      <w:ind w:right="72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7B4953"/>
    <w:rPr>
      <w:rFonts w:ascii="Arial" w:hAnsi="Arial" w:cs="Times New Roman"/>
      <w:sz w:val="16"/>
    </w:rPr>
  </w:style>
  <w:style w:type="character" w:styleId="PageNumber">
    <w:name w:val="page number"/>
    <w:uiPriority w:val="99"/>
    <w:rsid w:val="000C05DA"/>
    <w:rPr>
      <w:rFonts w:cs="Times New Roman"/>
    </w:rPr>
  </w:style>
  <w:style w:type="paragraph" w:styleId="BalloonText">
    <w:name w:val="Balloon Text"/>
    <w:basedOn w:val="Normal"/>
    <w:link w:val="BalloonTextChar"/>
    <w:rsid w:val="004D6A8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4D6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0E7"/>
    <w:rPr>
      <w:color w:val="808080"/>
    </w:rPr>
  </w:style>
  <w:style w:type="character" w:customStyle="1" w:styleId="tables">
    <w:name w:val="tables"/>
    <w:basedOn w:val="DefaultParagraphFont"/>
    <w:uiPriority w:val="1"/>
    <w:rsid w:val="005E00E7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409E9C555845999358B40F27E1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1519-43D2-4F09-952D-CA202AA4809C}"/>
      </w:docPartPr>
      <w:docPartBody>
        <w:p w:rsidR="0021505A" w:rsidRDefault="00057BB1" w:rsidP="00057BB1">
          <w:pPr>
            <w:pStyle w:val="3E409E9C555845999358B40F27E12566"/>
          </w:pPr>
          <w:r>
            <w:rPr>
              <w:rStyle w:val="PlaceholderText"/>
            </w:rPr>
            <w:t>- -</w:t>
          </w:r>
        </w:p>
      </w:docPartBody>
    </w:docPart>
    <w:docPart>
      <w:docPartPr>
        <w:name w:val="E01B987B496F470496B1C6F31E8E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1FEB-80C4-48E2-9F74-2A0938460149}"/>
      </w:docPartPr>
      <w:docPartBody>
        <w:p w:rsidR="0021505A" w:rsidRDefault="00057BB1" w:rsidP="00057BB1">
          <w:pPr>
            <w:pStyle w:val="E01B987B496F470496B1C6F31E8E1A1F"/>
          </w:pPr>
          <w:r>
            <w:rPr>
              <w:rStyle w:val="PlaceholderText"/>
            </w:rPr>
            <w:t>- -</w:t>
          </w:r>
        </w:p>
      </w:docPartBody>
    </w:docPart>
    <w:docPart>
      <w:docPartPr>
        <w:name w:val="EED0617ADB564C0DAE8D3BB7B042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EBFC-0464-49E4-A86D-E6481CFA0187}"/>
      </w:docPartPr>
      <w:docPartBody>
        <w:p w:rsidR="00FB3494" w:rsidRDefault="00B70DB7" w:rsidP="00B70DB7">
          <w:pPr>
            <w:pStyle w:val="EED0617ADB564C0DAE8D3BB7B0429173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DD595B97250E472886511FD7C258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BC31-F84F-40DD-A85F-17EBBAD224B3}"/>
      </w:docPartPr>
      <w:docPartBody>
        <w:p w:rsidR="00FB3494" w:rsidRDefault="00B70DB7" w:rsidP="00B70DB7">
          <w:pPr>
            <w:pStyle w:val="DD595B97250E472886511FD7C258C482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E"/>
    <w:rsid w:val="00057BB1"/>
    <w:rsid w:val="00124ADD"/>
    <w:rsid w:val="0021505A"/>
    <w:rsid w:val="00270635"/>
    <w:rsid w:val="002A1426"/>
    <w:rsid w:val="00366CC4"/>
    <w:rsid w:val="004308CC"/>
    <w:rsid w:val="005F75FB"/>
    <w:rsid w:val="006B252F"/>
    <w:rsid w:val="00726794"/>
    <w:rsid w:val="008E20AD"/>
    <w:rsid w:val="00A83C5E"/>
    <w:rsid w:val="00B70DB7"/>
    <w:rsid w:val="00C963C1"/>
    <w:rsid w:val="00CD2FAA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DB7"/>
  </w:style>
  <w:style w:type="paragraph" w:customStyle="1" w:styleId="3E409E9C555845999358B40F27E12566">
    <w:name w:val="3E409E9C555845999358B40F27E12566"/>
    <w:rsid w:val="00057BB1"/>
  </w:style>
  <w:style w:type="paragraph" w:customStyle="1" w:styleId="E01B987B496F470496B1C6F31E8E1A1F">
    <w:name w:val="E01B987B496F470496B1C6F31E8E1A1F"/>
    <w:rsid w:val="00057BB1"/>
  </w:style>
  <w:style w:type="paragraph" w:customStyle="1" w:styleId="EED0617ADB564C0DAE8D3BB7B0429173">
    <w:name w:val="EED0617ADB564C0DAE8D3BB7B0429173"/>
    <w:rsid w:val="00B70DB7"/>
  </w:style>
  <w:style w:type="paragraph" w:customStyle="1" w:styleId="DD595B97250E472886511FD7C258C482">
    <w:name w:val="DD595B97250E472886511FD7C258C482"/>
    <w:rsid w:val="00B70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372A1-B541-4C30-8EF3-4A81D14A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3F7D3-2453-4C1C-9409-6ACDE033C4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65B137-611B-4734-AD43-6B226DE02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Proposal and Supervisor Appointment Form</vt:lpstr>
    </vt:vector>
  </TitlesOfParts>
  <Company>E.M.U.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IGSR; Erfan A. Shams; Office of the Vice Rector for Academic Affairs</dc:creator>
  <cp:keywords/>
  <cp:lastModifiedBy>Erfan A. Shams</cp:lastModifiedBy>
  <cp:revision>38</cp:revision>
  <cp:lastPrinted>2020-11-04T14:10:00Z</cp:lastPrinted>
  <dcterms:created xsi:type="dcterms:W3CDTF">2020-10-30T14:06:00Z</dcterms:created>
  <dcterms:modified xsi:type="dcterms:W3CDTF">2021-06-09T11:44:00Z</dcterms:modified>
</cp:coreProperties>
</file>